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64B1" w14:textId="21B0001A" w:rsidR="00A14B47" w:rsidRDefault="00340EE0">
      <w:pPr>
        <w:spacing w:before="62"/>
        <w:ind w:left="872"/>
        <w:rPr>
          <w:b/>
          <w:sz w:val="55"/>
          <w:szCs w:val="55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466227A" wp14:editId="7CD8FE4E">
            <wp:simplePos x="0" y="0"/>
            <wp:positionH relativeFrom="column">
              <wp:posOffset>5526330</wp:posOffset>
            </wp:positionH>
            <wp:positionV relativeFrom="paragraph">
              <wp:posOffset>207</wp:posOffset>
            </wp:positionV>
            <wp:extent cx="1007745" cy="805180"/>
            <wp:effectExtent l="0" t="0" r="1905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857">
        <w:rPr>
          <w:b/>
          <w:sz w:val="55"/>
          <w:szCs w:val="55"/>
        </w:rPr>
        <w:t>Конкурсное задание</w:t>
      </w:r>
    </w:p>
    <w:p w14:paraId="4F30AA2C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18FD4BF4" w14:textId="108C0449" w:rsidR="00A14B47" w:rsidRPr="00340EE0" w:rsidRDefault="00340EE0" w:rsidP="00340EE0">
      <w:pPr>
        <w:pBdr>
          <w:top w:val="nil"/>
          <w:left w:val="nil"/>
          <w:bottom w:val="nil"/>
          <w:right w:val="nil"/>
          <w:between w:val="nil"/>
        </w:pBdr>
        <w:ind w:left="851" w:right="2328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lang w:val="en-US"/>
        </w:rPr>
        <w:t>VI</w:t>
      </w:r>
      <w:r w:rsidR="009F4DC7">
        <w:rPr>
          <w:b/>
          <w:color w:val="000000"/>
          <w:sz w:val="28"/>
          <w:szCs w:val="28"/>
          <w:lang w:val="en-US"/>
        </w:rPr>
        <w:t>I</w:t>
      </w:r>
      <w:r w:rsidRPr="00340E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регионального чемпионата </w:t>
      </w:r>
      <w:r>
        <w:rPr>
          <w:b/>
          <w:color w:val="000000"/>
          <w:sz w:val="28"/>
          <w:szCs w:val="28"/>
        </w:rPr>
        <w:br/>
        <w:t>«Молодые профессионалы (</w:t>
      </w:r>
      <w:proofErr w:type="spellStart"/>
      <w:r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Pr="00340E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Russia</w:t>
      </w:r>
      <w:r>
        <w:rPr>
          <w:b/>
          <w:color w:val="000000"/>
          <w:sz w:val="28"/>
          <w:szCs w:val="28"/>
        </w:rPr>
        <w:t>)» Иркутской области 1</w:t>
      </w:r>
      <w:r w:rsidR="009F4DC7" w:rsidRPr="009F4DC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-</w:t>
      </w:r>
      <w:r w:rsidR="009F4DC7" w:rsidRPr="009F4DC7">
        <w:rPr>
          <w:b/>
          <w:color w:val="000000"/>
          <w:sz w:val="28"/>
          <w:szCs w:val="28"/>
        </w:rPr>
        <w:t>18</w:t>
      </w:r>
      <w:r>
        <w:rPr>
          <w:b/>
          <w:color w:val="000000"/>
          <w:sz w:val="28"/>
          <w:szCs w:val="28"/>
        </w:rPr>
        <w:t xml:space="preserve"> </w:t>
      </w:r>
      <w:r w:rsidR="009F4DC7">
        <w:rPr>
          <w:b/>
          <w:color w:val="000000"/>
          <w:sz w:val="28"/>
          <w:szCs w:val="28"/>
        </w:rPr>
        <w:t xml:space="preserve">февраля </w:t>
      </w:r>
      <w:r>
        <w:rPr>
          <w:b/>
          <w:color w:val="000000"/>
          <w:sz w:val="28"/>
          <w:szCs w:val="28"/>
        </w:rPr>
        <w:t>202</w:t>
      </w:r>
      <w:r w:rsidR="009F4DC7">
        <w:rPr>
          <w:b/>
          <w:color w:val="000000"/>
          <w:sz w:val="28"/>
          <w:szCs w:val="28"/>
        </w:rPr>
        <w:t xml:space="preserve">2 </w:t>
      </w:r>
      <w:bookmarkStart w:id="1" w:name="_GoBack"/>
      <w:bookmarkEnd w:id="1"/>
      <w:r>
        <w:rPr>
          <w:b/>
          <w:color w:val="000000"/>
          <w:sz w:val="28"/>
          <w:szCs w:val="28"/>
        </w:rPr>
        <w:t>г.</w:t>
      </w:r>
    </w:p>
    <w:p w14:paraId="48578DAE" w14:textId="257BF64E" w:rsidR="00A14B47" w:rsidRDefault="007D3857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14:paraId="61E33555" w14:textId="61EE7A12" w:rsidR="00A14B47" w:rsidRDefault="007D3857" w:rsidP="00340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6481F803" w14:textId="5CCF8CBC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691467C6" w14:textId="51EB9CB5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4EDE0B38" w14:textId="48CC4B6B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37613996" w14:textId="77C96C8E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27EB0BF5" w14:textId="6692E39C" w:rsidR="00A14B47" w:rsidRDefault="007D3857" w:rsidP="00340E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60" w:lineRule="auto"/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7F366F05" w14:textId="60762BD3" w:rsidR="00A14B47" w:rsidRDefault="00340EE0" w:rsidP="00340E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7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5" behindDoc="1" locked="0" layoutInCell="1" hidden="0" allowOverlap="1" wp14:anchorId="1D1DC98D" wp14:editId="307C2355">
            <wp:simplePos x="0" y="0"/>
            <wp:positionH relativeFrom="page">
              <wp:align>left</wp:align>
            </wp:positionH>
            <wp:positionV relativeFrom="paragraph">
              <wp:posOffset>210185</wp:posOffset>
            </wp:positionV>
            <wp:extent cx="7759700" cy="5391150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539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857">
        <w:rPr>
          <w:color w:val="000000"/>
          <w:sz w:val="28"/>
          <w:szCs w:val="28"/>
        </w:rPr>
        <w:t>Количество часов на выполнение задания:</w:t>
      </w:r>
      <w:r w:rsidR="007D3857">
        <w:rPr>
          <w:color w:val="0070C0"/>
          <w:sz w:val="28"/>
          <w:szCs w:val="28"/>
        </w:rPr>
        <w:t xml:space="preserve">15 </w:t>
      </w:r>
      <w:r w:rsidR="007D3857">
        <w:rPr>
          <w:color w:val="000000"/>
          <w:sz w:val="28"/>
          <w:szCs w:val="28"/>
        </w:rPr>
        <w:t>ч.</w:t>
      </w:r>
    </w:p>
    <w:p w14:paraId="5D8CC95B" w14:textId="08EB03F3" w:rsidR="00A14B47" w:rsidRPr="00340EE0" w:rsidRDefault="007D3857" w:rsidP="00F62A94">
      <w:pPr>
        <w:pStyle w:val="1"/>
        <w:tabs>
          <w:tab w:val="left" w:pos="4178"/>
        </w:tabs>
        <w:ind w:left="709"/>
        <w:jc w:val="center"/>
        <w:rPr>
          <w:sz w:val="24"/>
          <w:szCs w:val="24"/>
        </w:rPr>
      </w:pPr>
      <w:r>
        <w:br w:type="page"/>
      </w:r>
      <w:r w:rsidR="00340EE0">
        <w:lastRenderedPageBreak/>
        <w:t>1</w:t>
      </w:r>
      <w:r w:rsidR="00340EE0">
        <w:rPr>
          <w:sz w:val="24"/>
          <w:szCs w:val="24"/>
        </w:rPr>
        <w:t xml:space="preserve">. </w:t>
      </w:r>
      <w:r>
        <w:rPr>
          <w:sz w:val="24"/>
          <w:szCs w:val="24"/>
        </w:rPr>
        <w:t>ФОРМЫ УЧАСТИЯ В КОНКУРСЕ</w:t>
      </w:r>
    </w:p>
    <w:p w14:paraId="3F8F2A6C" w14:textId="39187636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7A7BBB99" w14:textId="77777777" w:rsidR="00F62A94" w:rsidRDefault="00F62A94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32C0B08F" w14:textId="2A7DF538" w:rsidR="00A14B47" w:rsidRDefault="00340EE0" w:rsidP="00F62A94">
      <w:pPr>
        <w:pStyle w:val="1"/>
        <w:tabs>
          <w:tab w:val="left" w:pos="4178"/>
        </w:tabs>
        <w:ind w:left="709"/>
        <w:jc w:val="center"/>
      </w:pPr>
      <w:r>
        <w:rPr>
          <w:sz w:val="24"/>
          <w:szCs w:val="24"/>
        </w:rPr>
        <w:t xml:space="preserve">2. </w:t>
      </w:r>
      <w:r w:rsidR="007D3857">
        <w:rPr>
          <w:sz w:val="24"/>
          <w:szCs w:val="24"/>
        </w:rPr>
        <w:t>ЗАДАНИЕ ДЛЯ КОНКУРСА</w:t>
      </w:r>
    </w:p>
    <w:p w14:paraId="772CA00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0603D04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5B5A4CB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23E24A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510230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271BDA7F" w14:textId="77777777" w:rsidR="00A14B47" w:rsidRDefault="00A14B47">
      <w:pPr>
        <w:spacing w:line="276" w:lineRule="auto"/>
        <w:rPr>
          <w:sz w:val="24"/>
          <w:szCs w:val="24"/>
        </w:rPr>
      </w:pPr>
    </w:p>
    <w:p w14:paraId="18319B35" w14:textId="373A435F" w:rsidR="00A14B47" w:rsidRPr="00340EE0" w:rsidRDefault="007D3857" w:rsidP="00F62A94">
      <w:pPr>
        <w:pStyle w:val="1"/>
        <w:tabs>
          <w:tab w:val="left" w:pos="4178"/>
        </w:tabs>
        <w:ind w:left="709"/>
        <w:jc w:val="center"/>
        <w:rPr>
          <w:sz w:val="24"/>
          <w:szCs w:val="24"/>
        </w:rPr>
      </w:pPr>
      <w:r>
        <w:br w:type="page"/>
      </w:r>
      <w:r w:rsidR="00340EE0">
        <w:lastRenderedPageBreak/>
        <w:t xml:space="preserve">3. </w:t>
      </w:r>
      <w:r>
        <w:rPr>
          <w:sz w:val="24"/>
          <w:szCs w:val="24"/>
        </w:rPr>
        <w:t>МОДУЛИ ЗАДАНИЯ И НЕОБХОДИМОЕ ВРЕМЯ</w:t>
      </w:r>
    </w:p>
    <w:p w14:paraId="47170AF3" w14:textId="06962526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  <w:r w:rsidR="00340EE0">
        <w:rPr>
          <w:color w:val="000000"/>
          <w:sz w:val="24"/>
          <w:szCs w:val="24"/>
        </w:rPr>
        <w:t>.</w:t>
      </w:r>
    </w:p>
    <w:p w14:paraId="5A0BD91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"/>
        <w:gridCol w:w="5886"/>
        <w:gridCol w:w="1642"/>
        <w:gridCol w:w="1251"/>
      </w:tblGrid>
      <w:tr w:rsidR="00A14B47" w14:paraId="4145C73F" w14:textId="77777777" w:rsidTr="00F62A94">
        <w:trPr>
          <w:trHeight w:val="620"/>
        </w:trPr>
        <w:tc>
          <w:tcPr>
            <w:tcW w:w="306" w:type="pct"/>
          </w:tcPr>
          <w:p w14:paraId="1393B51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24966775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7" w:type="pct"/>
          </w:tcPr>
          <w:p w14:paraId="390BA6E8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878" w:type="pct"/>
          </w:tcPr>
          <w:p w14:paraId="0F0EDCFD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670" w:type="pct"/>
          </w:tcPr>
          <w:p w14:paraId="48408D0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6F70464C" w14:textId="4E87BC5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A14B47" w14:paraId="2965A75F" w14:textId="77777777" w:rsidTr="00F62A94">
        <w:trPr>
          <w:trHeight w:val="740"/>
        </w:trPr>
        <w:tc>
          <w:tcPr>
            <w:tcW w:w="306" w:type="pct"/>
          </w:tcPr>
          <w:p w14:paraId="2CF99C9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</w:tcPr>
          <w:p w14:paraId="7EFA4657" w14:textId="3F14E0EB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F62A9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878" w:type="pct"/>
          </w:tcPr>
          <w:p w14:paraId="62697BD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670" w:type="pct"/>
          </w:tcPr>
          <w:p w14:paraId="03C14AF7" w14:textId="77777777" w:rsidR="00A14B47" w:rsidRDefault="00A14B4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A14B47" w14:paraId="57731C63" w14:textId="77777777" w:rsidTr="00F62A94">
        <w:trPr>
          <w:trHeight w:val="740"/>
        </w:trPr>
        <w:tc>
          <w:tcPr>
            <w:tcW w:w="306" w:type="pct"/>
          </w:tcPr>
          <w:p w14:paraId="3BD29F7C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</w:tcPr>
          <w:p w14:paraId="1A3D25D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878" w:type="pct"/>
          </w:tcPr>
          <w:p w14:paraId="36E0D7F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14:paraId="6AC9B6B5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764AD1E2" w14:textId="77777777" w:rsidTr="00F62A94">
        <w:trPr>
          <w:trHeight w:val="720"/>
        </w:trPr>
        <w:tc>
          <w:tcPr>
            <w:tcW w:w="306" w:type="pct"/>
          </w:tcPr>
          <w:p w14:paraId="7614EBB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</w:tcPr>
          <w:p w14:paraId="1BA2A418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878" w:type="pct"/>
          </w:tcPr>
          <w:p w14:paraId="497DE89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14:paraId="7E50A159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353BCE78" w14:textId="77777777" w:rsidTr="00F62A94">
        <w:trPr>
          <w:trHeight w:val="720"/>
        </w:trPr>
        <w:tc>
          <w:tcPr>
            <w:tcW w:w="306" w:type="pct"/>
          </w:tcPr>
          <w:p w14:paraId="2F62C35D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pct"/>
          </w:tcPr>
          <w:p w14:paraId="7AED8EC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878" w:type="pct"/>
          </w:tcPr>
          <w:p w14:paraId="068BCA95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670" w:type="pct"/>
          </w:tcPr>
          <w:p w14:paraId="3BE7588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740CA9BA" w14:textId="77777777" w:rsidTr="00F62A94">
        <w:trPr>
          <w:trHeight w:val="720"/>
        </w:trPr>
        <w:tc>
          <w:tcPr>
            <w:tcW w:w="306" w:type="pct"/>
          </w:tcPr>
          <w:p w14:paraId="526C978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pct"/>
          </w:tcPr>
          <w:p w14:paraId="2AFCF566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14:paraId="455F131C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878" w:type="pct"/>
          </w:tcPr>
          <w:p w14:paraId="6B6CF6D4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670" w:type="pct"/>
          </w:tcPr>
          <w:p w14:paraId="4E46252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193BA928" w14:textId="77777777" w:rsidTr="00F62A94">
        <w:trPr>
          <w:trHeight w:val="740"/>
        </w:trPr>
        <w:tc>
          <w:tcPr>
            <w:tcW w:w="306" w:type="pct"/>
          </w:tcPr>
          <w:p w14:paraId="24D82CD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pct"/>
          </w:tcPr>
          <w:p w14:paraId="143E3ADC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3264C737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878" w:type="pct"/>
          </w:tcPr>
          <w:p w14:paraId="5F3B52C9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670" w:type="pct"/>
          </w:tcPr>
          <w:p w14:paraId="01E3BFA4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A14B47" w14:paraId="683593C1" w14:textId="77777777" w:rsidTr="00F62A94">
        <w:trPr>
          <w:trHeight w:val="960"/>
        </w:trPr>
        <w:tc>
          <w:tcPr>
            <w:tcW w:w="306" w:type="pct"/>
          </w:tcPr>
          <w:p w14:paraId="20D52E5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pct"/>
          </w:tcPr>
          <w:p w14:paraId="2D5E882F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878" w:type="pct"/>
          </w:tcPr>
          <w:p w14:paraId="1E9B33BD" w14:textId="77777777" w:rsidR="00A14B47" w:rsidRDefault="00A14B4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431CAA22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670" w:type="pct"/>
          </w:tcPr>
          <w:p w14:paraId="3DB7B757" w14:textId="77777777" w:rsidR="00A14B47" w:rsidRDefault="00A14B4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4C01480A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5CAF7332" w14:textId="77777777" w:rsidTr="00F62A94">
        <w:trPr>
          <w:trHeight w:val="720"/>
        </w:trPr>
        <w:tc>
          <w:tcPr>
            <w:tcW w:w="306" w:type="pct"/>
          </w:tcPr>
          <w:p w14:paraId="6A723112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pct"/>
          </w:tcPr>
          <w:p w14:paraId="39D1773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878" w:type="pct"/>
          </w:tcPr>
          <w:p w14:paraId="33D6BC71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670" w:type="pct"/>
          </w:tcPr>
          <w:p w14:paraId="5007F784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14B47" w14:paraId="2044161E" w14:textId="77777777" w:rsidTr="00F62A94">
        <w:trPr>
          <w:trHeight w:val="500"/>
        </w:trPr>
        <w:tc>
          <w:tcPr>
            <w:tcW w:w="306" w:type="pct"/>
          </w:tcPr>
          <w:p w14:paraId="51E322C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47" w:type="pct"/>
          </w:tcPr>
          <w:p w14:paraId="11B8F492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878" w:type="pct"/>
          </w:tcPr>
          <w:p w14:paraId="7F8B5030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670" w:type="pct"/>
          </w:tcPr>
          <w:p w14:paraId="1E9048C3" w14:textId="77777777" w:rsidR="00A14B47" w:rsidRDefault="007D3857" w:rsidP="00F6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6F1135FE" w14:textId="77777777" w:rsidR="00A14B47" w:rsidRDefault="00A14B47">
      <w:pPr>
        <w:spacing w:before="5"/>
        <w:ind w:left="872"/>
        <w:rPr>
          <w:b/>
          <w:sz w:val="24"/>
          <w:szCs w:val="24"/>
        </w:rPr>
      </w:pPr>
    </w:p>
    <w:p w14:paraId="02513ADA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14B6E21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5CC8C8E" w14:textId="77777777" w:rsidR="00A14B47" w:rsidRDefault="007D3857">
      <w:pPr>
        <w:rPr>
          <w:b/>
          <w:color w:val="000000"/>
          <w:sz w:val="24"/>
          <w:szCs w:val="24"/>
        </w:rPr>
      </w:pPr>
      <w:r>
        <w:br w:type="page"/>
      </w:r>
    </w:p>
    <w:p w14:paraId="533906A2" w14:textId="77777777" w:rsidR="00A14B47" w:rsidRDefault="00A14B47">
      <w:pPr>
        <w:rPr>
          <w:b/>
          <w:sz w:val="24"/>
          <w:szCs w:val="24"/>
        </w:rPr>
      </w:pPr>
    </w:p>
    <w:p w14:paraId="4DC066E4" w14:textId="2F2B3269" w:rsidR="00A14B47" w:rsidRDefault="007D3857" w:rsidP="00F62A94">
      <w:pPr>
        <w:pStyle w:val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</w:t>
      </w:r>
      <w:r w:rsidR="00F62A94">
        <w:rPr>
          <w:sz w:val="24"/>
          <w:szCs w:val="24"/>
        </w:rPr>
        <w:t>5</w:t>
      </w:r>
      <w:r>
        <w:rPr>
          <w:sz w:val="24"/>
          <w:szCs w:val="24"/>
        </w:rPr>
        <w:t>% от общей оценки</w:t>
      </w:r>
    </w:p>
    <w:p w14:paraId="29D19D88" w14:textId="77777777" w:rsidR="00A14B47" w:rsidRDefault="00A14B47" w:rsidP="00F62A94">
      <w:pPr>
        <w:ind w:firstLine="709"/>
      </w:pPr>
    </w:p>
    <w:p w14:paraId="69953E8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71812FC8" w14:textId="77777777" w:rsidR="00F62A94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</w:p>
    <w:p w14:paraId="1D8D8064" w14:textId="5559CFAE" w:rsidR="00A14B47" w:rsidRDefault="0054019A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hyperlink r:id="rId10" w:history="1">
        <w:r w:rsidR="00F62A94" w:rsidRPr="00F45821">
          <w:rPr>
            <w:rStyle w:val="ab"/>
            <w:sz w:val="24"/>
            <w:szCs w:val="24"/>
            <w:lang w:val="en-US"/>
          </w:rPr>
          <w:t>mariyamima</w:t>
        </w:r>
        <w:r w:rsidR="00F62A94" w:rsidRPr="00F45821">
          <w:rPr>
            <w:rStyle w:val="ab"/>
            <w:sz w:val="24"/>
            <w:szCs w:val="24"/>
          </w:rPr>
          <w:t>@</w:t>
        </w:r>
        <w:r w:rsidR="00F62A94" w:rsidRPr="00F45821">
          <w:rPr>
            <w:rStyle w:val="ab"/>
            <w:sz w:val="24"/>
            <w:szCs w:val="24"/>
            <w:lang w:val="en-US"/>
          </w:rPr>
          <w:t>mail</w:t>
        </w:r>
        <w:r w:rsidR="00F62A94" w:rsidRPr="00F45821">
          <w:rPr>
            <w:rStyle w:val="ab"/>
            <w:sz w:val="24"/>
            <w:szCs w:val="24"/>
          </w:rPr>
          <w:t>.</w:t>
        </w:r>
        <w:proofErr w:type="spellStart"/>
        <w:r w:rsidR="00F62A94" w:rsidRPr="00F45821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D3857">
        <w:rPr>
          <w:sz w:val="24"/>
          <w:szCs w:val="24"/>
        </w:rPr>
        <w:t xml:space="preserve"> </w:t>
      </w:r>
      <w:r w:rsidR="007D3857">
        <w:rPr>
          <w:color w:val="000000"/>
          <w:sz w:val="24"/>
          <w:szCs w:val="24"/>
        </w:rPr>
        <w:t xml:space="preserve"> не позднее 09.00 часов дня C-4</w:t>
      </w:r>
    </w:p>
    <w:p w14:paraId="588335A6" w14:textId="77777777" w:rsidR="00A14B47" w:rsidRDefault="007D3857" w:rsidP="00F62A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14:paraId="3CADF96C" w14:textId="77777777" w:rsidR="00A14B47" w:rsidRDefault="007D3857" w:rsidP="00F62A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79466F1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1E208A7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16BD6C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011CA12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425F733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62D2FBB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530F6369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10659B5F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25065864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7F79B5BD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7B3E0373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15175348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69562D1E" w14:textId="77777777" w:rsidR="00F62A94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бизнес-идеи </w:t>
      </w:r>
    </w:p>
    <w:p w14:paraId="6EB55FCC" w14:textId="77777777" w:rsidR="00F62A94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2.Описание компании </w:t>
      </w:r>
    </w:p>
    <w:p w14:paraId="3AE2B86A" w14:textId="2A0DCE70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14:paraId="26C98A6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14:paraId="1CCE9D3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14:paraId="3D71B84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14:paraId="4EB7FE5F" w14:textId="77777777" w:rsidR="00A14B47" w:rsidRDefault="007D3857" w:rsidP="00F62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03A6564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1F48E4D8" w14:textId="3FBB7C33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 авторства формулировок бизнес-плана проводится с использованием </w:t>
      </w:r>
      <w:r>
        <w:rPr>
          <w:color w:val="000000"/>
          <w:sz w:val="24"/>
          <w:szCs w:val="24"/>
        </w:rPr>
        <w:lastRenderedPageBreak/>
        <w:t>системы https://</w:t>
      </w:r>
      <w:hyperlink r:id="rId11" w:history="1">
        <w:r w:rsidR="00F62A94" w:rsidRPr="00F45821">
          <w:rPr>
            <w:rStyle w:val="ab"/>
            <w:sz w:val="24"/>
            <w:szCs w:val="24"/>
          </w:rPr>
          <w:t xml:space="preserve">www.antiplagiat.ru/ </w:t>
        </w:r>
      </w:hyperlink>
    </w:p>
    <w:p w14:paraId="4A80006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14:paraId="2B9BF8E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19A9C54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210260E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14:paraId="734C608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541FD00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637C137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2A0409F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77FFDA2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2D608FD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6C7BE3A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67D8893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79156C1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45E03EB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46D1D6D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14:paraId="7B2C5F2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704A717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72EEF10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34849A5F" w14:textId="77777777" w:rsidR="00F62A94" w:rsidRDefault="00F62A94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3A0EEC2" w14:textId="2835D6F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5FF46D41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3F103C37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6CE2EF82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590B2CC9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1CC1FDDA" w14:textId="77777777" w:rsidR="00A14B47" w:rsidRDefault="007D3857" w:rsidP="00F62A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59345E13" w14:textId="77777777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909DC7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1A5C7C3B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6916AE96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26349174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49BCC444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69C23639" w14:textId="77777777" w:rsidR="00A14B47" w:rsidRDefault="007D3857" w:rsidP="00F6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ролике есть ссылка на правомерность используемых аудио и видео материалов.</w:t>
      </w:r>
    </w:p>
    <w:p w14:paraId="5AA71A86" w14:textId="77777777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7B15D2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4A4F45C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5E35E93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540ED13" w14:textId="77777777" w:rsidR="00A14B47" w:rsidRDefault="007D3857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2604BDC7" w14:textId="77777777" w:rsidR="00A14B47" w:rsidRDefault="007D3857" w:rsidP="00F62A94">
      <w:pPr>
        <w:pStyle w:val="1"/>
        <w:spacing w:before="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В1: «Наша команда и бизнес-идея» - 8% от общей оценки</w:t>
      </w:r>
    </w:p>
    <w:p w14:paraId="1EF14B2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29DD7C3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30F37B1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07C6CA4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704B9960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1F47FAE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2772241A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0DFB04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007B0597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0A922B41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2492155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1349567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7F875A6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6A4F077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00A9AD7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08709CD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633D286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14:paraId="3C434C3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7CCFF83A" w14:textId="05415586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  <w:sectPr w:rsidR="00A14B47" w:rsidSect="00340EE0">
          <w:headerReference w:type="default" r:id="rId12"/>
          <w:footerReference w:type="default" r:id="rId13"/>
          <w:headerReference w:type="first" r:id="rId14"/>
          <w:type w:val="continuous"/>
          <w:pgSz w:w="11900" w:h="16840"/>
          <w:pgMar w:top="567" w:right="567" w:bottom="567" w:left="1134" w:header="720" w:footer="720" w:gutter="0"/>
          <w:cols w:space="720" w:equalWidth="0">
            <w:col w:w="9362"/>
          </w:cols>
        </w:sectPr>
      </w:pPr>
    </w:p>
    <w:p w14:paraId="5172BAE3" w14:textId="77777777" w:rsidR="00A14B47" w:rsidRDefault="00A14B47" w:rsidP="00F62A94">
      <w:pPr>
        <w:pStyle w:val="1"/>
        <w:ind w:left="0" w:firstLine="709"/>
        <w:rPr>
          <w:sz w:val="24"/>
          <w:szCs w:val="24"/>
        </w:rPr>
      </w:pPr>
    </w:p>
    <w:p w14:paraId="39786D02" w14:textId="77777777" w:rsidR="00A14B47" w:rsidRDefault="00A14B47" w:rsidP="00F62A94">
      <w:pPr>
        <w:pStyle w:val="1"/>
        <w:ind w:left="0" w:firstLine="709"/>
        <w:rPr>
          <w:sz w:val="24"/>
          <w:szCs w:val="24"/>
        </w:rPr>
      </w:pPr>
    </w:p>
    <w:p w14:paraId="06E2BE35" w14:textId="77777777" w:rsidR="00F62A94" w:rsidRDefault="00F62A94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5BFAB7B2" w14:textId="2737130E" w:rsidR="00A14B47" w:rsidRDefault="007D3857" w:rsidP="00F62A94">
      <w:pPr>
        <w:pStyle w:val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14:paraId="3470943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5DF25C2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35C5B555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7CCA5910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79C7BD2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7EB1B65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02AE55E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7522F880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59A4486D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0E7B6D2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3017CFDB" w14:textId="77777777" w:rsidR="00A14B47" w:rsidRDefault="007D3857">
      <w:pPr>
        <w:rPr>
          <w:b/>
          <w:sz w:val="28"/>
          <w:szCs w:val="28"/>
        </w:rPr>
      </w:pPr>
      <w:r>
        <w:br w:type="page"/>
      </w:r>
    </w:p>
    <w:p w14:paraId="08A84B98" w14:textId="77777777" w:rsidR="00A14B47" w:rsidRDefault="007D3857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14:paraId="3BB9F28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679B3EF9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49CBCD4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2A8F933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6110283B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43E44B8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2833648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56A52028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17CF7B7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0DBF80E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06C027F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14CAA5C6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3D464B63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4CC6E01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0490BFD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401D100C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35FD6DE2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566D428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89F180E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14:paraId="76F2F15F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6122D39A" w14:textId="4A82569B" w:rsidR="00A14B47" w:rsidRDefault="00A14B47" w:rsidP="00F62A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A14B47" w:rsidSect="00340EE0">
          <w:type w:val="continuous"/>
          <w:pgSz w:w="11900" w:h="16840"/>
          <w:pgMar w:top="567" w:right="567" w:bottom="567" w:left="1134" w:header="720" w:footer="720" w:gutter="0"/>
          <w:cols w:space="720" w:equalWidth="0">
            <w:col w:w="9362"/>
          </w:cols>
        </w:sectPr>
      </w:pPr>
    </w:p>
    <w:p w14:paraId="60E6E8D4" w14:textId="77777777" w:rsidR="00A14B47" w:rsidRDefault="007D3857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«Маркетинговое планирование» - 12% от общей оценки</w:t>
      </w:r>
    </w:p>
    <w:p w14:paraId="43706E7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4B49C26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67B41C6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03B332C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0CAECF96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295E6D2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268F66B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666333C5" w14:textId="77777777" w:rsidR="00A14B47" w:rsidRDefault="007D3857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14:paraId="06C5F18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14:paraId="72CE624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729E7458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43E259B7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5D98A42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43DE9B33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4DF4D95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45434C2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41CC602F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5892CEE1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1317657B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39CEE10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498037B7" w14:textId="77777777" w:rsidR="00A14B47" w:rsidRDefault="007D3857" w:rsidP="00F62A94">
      <w:pPr>
        <w:pStyle w:val="1"/>
        <w:spacing w:line="314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14:paraId="5A61D897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76BEF65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16FE420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336C95A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57D742E2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782DB2F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0C387A6A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6DBCFA9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05E56026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4BA652C4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46C2158D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480203D3" w14:textId="77777777" w:rsidR="00A14B47" w:rsidRDefault="007D3857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14:paraId="10597F2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547002A3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682210A3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7DE52CD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5BF6C01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24355B2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2DF5A9C0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447DFD65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2B6AECEE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20AE01C8" w14:textId="77777777" w:rsidR="00A14B47" w:rsidRDefault="007D3857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- 13% от общей оценки</w:t>
      </w:r>
    </w:p>
    <w:p w14:paraId="4E871C2A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30504E2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13D3E2C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42B08CC4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0A15212F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67A6C3B7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03AF33C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7362FDA9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37AA3375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1784DB1C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5ED67F36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65DB23BD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22F703CC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76B6B47D" w14:textId="77777777" w:rsidR="00A14B47" w:rsidRDefault="007D3857" w:rsidP="00F62A94">
      <w:pPr>
        <w:pStyle w:val="1"/>
        <w:spacing w:line="314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14:paraId="102C1721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06800C15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95C32DB" w14:textId="77777777" w:rsidR="00A14B47" w:rsidRDefault="007D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6117E25C" w14:textId="77777777" w:rsidR="00A14B47" w:rsidRDefault="00A14B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C53C55A" w14:textId="77777777" w:rsidR="00A14B47" w:rsidRDefault="007D3857">
      <w:pPr>
        <w:rPr>
          <w:b/>
          <w:sz w:val="24"/>
          <w:szCs w:val="24"/>
        </w:rPr>
      </w:pPr>
      <w:r>
        <w:br w:type="page"/>
      </w:r>
    </w:p>
    <w:p w14:paraId="661CDB8C" w14:textId="77777777" w:rsidR="00A14B47" w:rsidRDefault="007D3857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14:paraId="5E263A55" w14:textId="400DE912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F62A94" w:rsidRPr="00F62A94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.</w:t>
      </w:r>
    </w:p>
    <w:p w14:paraId="7B98B334" w14:textId="77777777" w:rsidR="00A14B47" w:rsidRDefault="007D3857" w:rsidP="00F62A94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5000" w:type="pct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00" w:firstRow="0" w:lastRow="0" w:firstColumn="0" w:lastColumn="0" w:noHBand="0" w:noVBand="1"/>
      </w:tblPr>
      <w:tblGrid>
        <w:gridCol w:w="873"/>
        <w:gridCol w:w="4336"/>
        <w:gridCol w:w="1738"/>
        <w:gridCol w:w="1470"/>
        <w:gridCol w:w="935"/>
      </w:tblGrid>
      <w:tr w:rsidR="00A14B47" w14:paraId="0161E354" w14:textId="77777777" w:rsidTr="00F62A94">
        <w:tc>
          <w:tcPr>
            <w:tcW w:w="2785" w:type="pct"/>
            <w:gridSpan w:val="2"/>
            <w:shd w:val="clear" w:color="auto" w:fill="ACB9CA"/>
          </w:tcPr>
          <w:p w14:paraId="2C1FDA69" w14:textId="77777777" w:rsidR="00A14B47" w:rsidRDefault="007D3857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2215" w:type="pct"/>
            <w:gridSpan w:val="3"/>
            <w:shd w:val="clear" w:color="auto" w:fill="ACB9CA"/>
          </w:tcPr>
          <w:p w14:paraId="5D0AC62F" w14:textId="77777777" w:rsidR="00A14B47" w:rsidRDefault="007D3857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A14B47" w14:paraId="117C2EBD" w14:textId="77777777" w:rsidTr="00F62A94">
        <w:tc>
          <w:tcPr>
            <w:tcW w:w="467" w:type="pct"/>
            <w:shd w:val="clear" w:color="auto" w:fill="323E4F"/>
          </w:tcPr>
          <w:p w14:paraId="235AB05C" w14:textId="77777777" w:rsidR="00A14B47" w:rsidRDefault="00A14B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8" w:type="pct"/>
            <w:shd w:val="clear" w:color="auto" w:fill="323E4F"/>
          </w:tcPr>
          <w:p w14:paraId="692C7EA8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929" w:type="pct"/>
            <w:shd w:val="clear" w:color="auto" w:fill="323E4F"/>
          </w:tcPr>
          <w:p w14:paraId="6B03D213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786" w:type="pct"/>
            <w:shd w:val="clear" w:color="auto" w:fill="323E4F"/>
          </w:tcPr>
          <w:p w14:paraId="0C9F1FB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500" w:type="pct"/>
            <w:shd w:val="clear" w:color="auto" w:fill="323E4F"/>
          </w:tcPr>
          <w:p w14:paraId="4F913A73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A14B47" w14:paraId="6AF25516" w14:textId="77777777" w:rsidTr="00F62A94">
        <w:tc>
          <w:tcPr>
            <w:tcW w:w="467" w:type="pct"/>
            <w:shd w:val="clear" w:color="auto" w:fill="323E4F"/>
          </w:tcPr>
          <w:p w14:paraId="6419BDC8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18" w:type="pct"/>
          </w:tcPr>
          <w:p w14:paraId="4A92998B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929" w:type="pct"/>
          </w:tcPr>
          <w:p w14:paraId="751934F2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631124B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</w:tcPr>
          <w:p w14:paraId="23BB7E8B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4B47" w14:paraId="21D46BCF" w14:textId="77777777" w:rsidTr="00F62A94">
        <w:tc>
          <w:tcPr>
            <w:tcW w:w="467" w:type="pct"/>
            <w:shd w:val="clear" w:color="auto" w:fill="323E4F"/>
          </w:tcPr>
          <w:p w14:paraId="6DB72ED7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318" w:type="pct"/>
          </w:tcPr>
          <w:p w14:paraId="278CE611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929" w:type="pct"/>
          </w:tcPr>
          <w:p w14:paraId="6362ECA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14:paraId="651E5BC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14:paraId="58B48EBA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4B47" w14:paraId="1F59941E" w14:textId="77777777" w:rsidTr="00F62A94">
        <w:tc>
          <w:tcPr>
            <w:tcW w:w="467" w:type="pct"/>
            <w:shd w:val="clear" w:color="auto" w:fill="323E4F"/>
          </w:tcPr>
          <w:p w14:paraId="6D38AFC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2318" w:type="pct"/>
          </w:tcPr>
          <w:p w14:paraId="32BD2FE1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929" w:type="pct"/>
          </w:tcPr>
          <w:p w14:paraId="1EE28D8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</w:tcPr>
          <w:p w14:paraId="745B3B44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14:paraId="6AFDA2C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4B47" w14:paraId="68E59193" w14:textId="77777777" w:rsidTr="00F62A94">
        <w:tc>
          <w:tcPr>
            <w:tcW w:w="467" w:type="pct"/>
            <w:shd w:val="clear" w:color="auto" w:fill="323E4F"/>
          </w:tcPr>
          <w:p w14:paraId="4A93F9D2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2318" w:type="pct"/>
          </w:tcPr>
          <w:p w14:paraId="29E3CC99" w14:textId="77777777" w:rsidR="00A14B47" w:rsidRDefault="007D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929" w:type="pct"/>
          </w:tcPr>
          <w:p w14:paraId="232CE539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0C6274C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3827C60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4150ABD2" w14:textId="77777777" w:rsidTr="00F62A94">
        <w:tc>
          <w:tcPr>
            <w:tcW w:w="467" w:type="pct"/>
            <w:shd w:val="clear" w:color="auto" w:fill="323E4F"/>
          </w:tcPr>
          <w:p w14:paraId="4A0E9EBA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318" w:type="pct"/>
          </w:tcPr>
          <w:p w14:paraId="2DEC15BF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929" w:type="pct"/>
          </w:tcPr>
          <w:p w14:paraId="550B018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14:paraId="22455F6C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5A6A767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4B47" w14:paraId="370B6801" w14:textId="77777777" w:rsidTr="00F62A94">
        <w:tc>
          <w:tcPr>
            <w:tcW w:w="467" w:type="pct"/>
            <w:shd w:val="clear" w:color="auto" w:fill="323E4F"/>
          </w:tcPr>
          <w:p w14:paraId="4EDC6E48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2318" w:type="pct"/>
          </w:tcPr>
          <w:p w14:paraId="797F9592" w14:textId="77777777" w:rsidR="00A14B47" w:rsidRDefault="007D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929" w:type="pct"/>
          </w:tcPr>
          <w:p w14:paraId="2E9A04F1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65BC519D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0493D97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1915E3DD" w14:textId="77777777" w:rsidTr="00F62A94">
        <w:tc>
          <w:tcPr>
            <w:tcW w:w="467" w:type="pct"/>
            <w:shd w:val="clear" w:color="auto" w:fill="323E4F"/>
          </w:tcPr>
          <w:p w14:paraId="4BA1AEC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2318" w:type="pct"/>
          </w:tcPr>
          <w:p w14:paraId="14BBD068" w14:textId="77777777" w:rsidR="00A14B47" w:rsidRDefault="007D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929" w:type="pct"/>
          </w:tcPr>
          <w:p w14:paraId="0436E8C5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14:paraId="498C8FE1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30787B1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4B47" w14:paraId="4CB4B8D0" w14:textId="77777777" w:rsidTr="00F62A94">
        <w:tc>
          <w:tcPr>
            <w:tcW w:w="467" w:type="pct"/>
            <w:shd w:val="clear" w:color="auto" w:fill="323E4F"/>
          </w:tcPr>
          <w:p w14:paraId="77D360F6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2318" w:type="pct"/>
          </w:tcPr>
          <w:p w14:paraId="033BA8BE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929" w:type="pct"/>
          </w:tcPr>
          <w:p w14:paraId="22C53FB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</w:tcPr>
          <w:p w14:paraId="042B10C7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032F67FB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48D3D60D" w14:textId="77777777" w:rsidTr="00F62A94">
        <w:tc>
          <w:tcPr>
            <w:tcW w:w="467" w:type="pct"/>
            <w:shd w:val="clear" w:color="auto" w:fill="323E4F"/>
          </w:tcPr>
          <w:p w14:paraId="4C22D8FC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318" w:type="pct"/>
          </w:tcPr>
          <w:p w14:paraId="6FEB08B8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929" w:type="pct"/>
          </w:tcPr>
          <w:p w14:paraId="26BA7E7F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14:paraId="5B938728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14:paraId="45B4EC23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4B47" w14:paraId="570C29B6" w14:textId="77777777" w:rsidTr="00F62A94">
        <w:tc>
          <w:tcPr>
            <w:tcW w:w="467" w:type="pct"/>
            <w:shd w:val="clear" w:color="auto" w:fill="323E4F"/>
          </w:tcPr>
          <w:p w14:paraId="01C79AAD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2318" w:type="pct"/>
          </w:tcPr>
          <w:p w14:paraId="61858C2D" w14:textId="77777777" w:rsidR="00A14B47" w:rsidRDefault="007D385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929" w:type="pct"/>
          </w:tcPr>
          <w:p w14:paraId="5B5F966E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14:paraId="7D1AE302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0B83B6E5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4B47" w14:paraId="00A2E978" w14:textId="77777777" w:rsidTr="00F62A94">
        <w:tc>
          <w:tcPr>
            <w:tcW w:w="467" w:type="pct"/>
            <w:shd w:val="clear" w:color="auto" w:fill="323E4F"/>
          </w:tcPr>
          <w:p w14:paraId="08A8FFA4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318" w:type="pct"/>
          </w:tcPr>
          <w:p w14:paraId="5663E5DB" w14:textId="77777777" w:rsidR="00A14B47" w:rsidRDefault="007D385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929" w:type="pct"/>
          </w:tcPr>
          <w:p w14:paraId="5175F40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pct"/>
          </w:tcPr>
          <w:p w14:paraId="351E7DFD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6DD43284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4B47" w14:paraId="0FA47D70" w14:textId="77777777" w:rsidTr="00F62A94">
        <w:tc>
          <w:tcPr>
            <w:tcW w:w="467" w:type="pct"/>
            <w:shd w:val="clear" w:color="auto" w:fill="323E4F"/>
          </w:tcPr>
          <w:p w14:paraId="04E34949" w14:textId="77777777" w:rsidR="00A14B47" w:rsidRDefault="007D3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8" w:type="pct"/>
          </w:tcPr>
          <w:p w14:paraId="1E7F1AD6" w14:textId="77777777" w:rsidR="00A14B47" w:rsidRDefault="00A14B4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29" w:type="pct"/>
          </w:tcPr>
          <w:p w14:paraId="0D355440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6" w:type="pct"/>
          </w:tcPr>
          <w:p w14:paraId="51EDE0E5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00" w:type="pct"/>
          </w:tcPr>
          <w:p w14:paraId="2DD997E2" w14:textId="77777777" w:rsidR="00A14B47" w:rsidRDefault="007D3857" w:rsidP="00F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346CFE57" w14:textId="77777777" w:rsidR="00A14B47" w:rsidRDefault="00A14B47"/>
    <w:sectPr w:rsidR="00A14B47" w:rsidSect="00340EE0">
      <w:type w:val="continuous"/>
      <w:pgSz w:w="11900" w:h="16840"/>
      <w:pgMar w:top="567" w:right="567" w:bottom="567" w:left="1134" w:header="720" w:footer="720" w:gutter="0"/>
      <w:cols w:space="720" w:equalWidth="0">
        <w:col w:w="9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A100" w14:textId="77777777" w:rsidR="0054019A" w:rsidRDefault="0054019A">
      <w:r>
        <w:separator/>
      </w:r>
    </w:p>
  </w:endnote>
  <w:endnote w:type="continuationSeparator" w:id="0">
    <w:p w14:paraId="47FDEF8E" w14:textId="77777777" w:rsidR="0054019A" w:rsidRDefault="005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9B7E" w14:textId="77777777" w:rsidR="00A14B47" w:rsidRDefault="00A14B47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FA0B" w14:textId="77777777" w:rsidR="0054019A" w:rsidRDefault="0054019A">
      <w:r>
        <w:separator/>
      </w:r>
    </w:p>
  </w:footnote>
  <w:footnote w:type="continuationSeparator" w:id="0">
    <w:p w14:paraId="38E5FA61" w14:textId="77777777" w:rsidR="0054019A" w:rsidRDefault="0054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6814" w14:textId="2ABACE99" w:rsidR="00340EE0" w:rsidRDefault="00340EE0" w:rsidP="00340EE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E6AA10C" wp14:editId="60B10698">
          <wp:simplePos x="0" y="0"/>
          <wp:positionH relativeFrom="margin">
            <wp:posOffset>5660025</wp:posOffset>
          </wp:positionH>
          <wp:positionV relativeFrom="paragraph">
            <wp:posOffset>-276156</wp:posOffset>
          </wp:positionV>
          <wp:extent cx="725805" cy="56070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2F4BD" w14:textId="204C508C" w:rsidR="00A14B47" w:rsidRDefault="00A14B47" w:rsidP="00340EE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E847" w14:textId="5E73C3E6" w:rsidR="00340EE0" w:rsidRDefault="00340EE0">
    <w:pPr>
      <w:pStyle w:val="a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A2F2E51" wp14:editId="6A8952D2">
          <wp:simplePos x="0" y="0"/>
          <wp:positionH relativeFrom="margin">
            <wp:align>right</wp:align>
          </wp:positionH>
          <wp:positionV relativeFrom="paragraph">
            <wp:posOffset>-235629</wp:posOffset>
          </wp:positionV>
          <wp:extent cx="799083" cy="685800"/>
          <wp:effectExtent l="0" t="0" r="127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EED"/>
    <w:multiLevelType w:val="multilevel"/>
    <w:tmpl w:val="FA7632F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 w15:restartNumberingAfterBreak="0">
    <w:nsid w:val="3D0B1BDF"/>
    <w:multiLevelType w:val="multilevel"/>
    <w:tmpl w:val="C1E85180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3D5F1C82"/>
    <w:multiLevelType w:val="multilevel"/>
    <w:tmpl w:val="D4D231D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420E6819"/>
    <w:multiLevelType w:val="multilevel"/>
    <w:tmpl w:val="B5086DB6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4" w15:restartNumberingAfterBreak="0">
    <w:nsid w:val="448B4200"/>
    <w:multiLevelType w:val="multilevel"/>
    <w:tmpl w:val="7F14AC1E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7"/>
    <w:rsid w:val="002777FD"/>
    <w:rsid w:val="00340EE0"/>
    <w:rsid w:val="0054019A"/>
    <w:rsid w:val="007D3857"/>
    <w:rsid w:val="009F4DC7"/>
    <w:rsid w:val="00A14B47"/>
    <w:rsid w:val="00D41587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B98F2"/>
  <w15:docId w15:val="{DC9D2369-A340-4A28-A63D-3B5B341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34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EE0"/>
  </w:style>
  <w:style w:type="paragraph" w:styleId="a9">
    <w:name w:val="footer"/>
    <w:basedOn w:val="a"/>
    <w:link w:val="aa"/>
    <w:uiPriority w:val="99"/>
    <w:unhideWhenUsed/>
    <w:rsid w:val="0034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EE0"/>
  </w:style>
  <w:style w:type="character" w:styleId="ab">
    <w:name w:val="Hyperlink"/>
    <w:basedOn w:val="a0"/>
    <w:uiPriority w:val="99"/>
    <w:unhideWhenUsed/>
    <w:rsid w:val="00F62A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yamim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7793-A6EB-4280-A5A7-008B6239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Мима Мария Юрьевна</cp:lastModifiedBy>
  <cp:revision>4</cp:revision>
  <dcterms:created xsi:type="dcterms:W3CDTF">2021-01-08T16:46:00Z</dcterms:created>
  <dcterms:modified xsi:type="dcterms:W3CDTF">2022-01-11T09:13:00Z</dcterms:modified>
</cp:coreProperties>
</file>