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C" w:rsidRDefault="0048493C" w:rsidP="00346D63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48493C" w:rsidRPr="0048493C" w:rsidRDefault="0048493C" w:rsidP="0048493C">
      <w:pPr>
        <w:rPr>
          <w:rFonts w:ascii="Times New Roman" w:hAnsi="Times New Roman"/>
        </w:rPr>
      </w:pPr>
    </w:p>
    <w:p w:rsidR="00823AB9" w:rsidRDefault="00823AB9" w:rsidP="00823A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23AB9" w:rsidRDefault="00823AB9" w:rsidP="00823A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49433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Регионального чемпионата «Молодые профессионалы» </w:t>
      </w:r>
    </w:p>
    <w:p w:rsidR="00823AB9" w:rsidRDefault="00494337" w:rsidP="00823AB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2018 Иркутской</w:t>
      </w:r>
      <w:r w:rsidR="00823AB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494337" w:rsidRDefault="00823AB9" w:rsidP="00823AB9">
      <w:pPr>
        <w:jc w:val="center"/>
        <w:rPr>
          <w:rFonts w:ascii="Times New Roman" w:hAnsi="Times New Roman"/>
          <w:b/>
          <w:sz w:val="28"/>
          <w:szCs w:val="28"/>
        </w:rPr>
      </w:pPr>
      <w:r w:rsidRPr="00CD2242">
        <w:rPr>
          <w:rFonts w:ascii="Times New Roman" w:hAnsi="Times New Roman"/>
          <w:b/>
          <w:sz w:val="28"/>
          <w:szCs w:val="28"/>
        </w:rPr>
        <w:t>Компетенция «Дошкольное воспитание»</w:t>
      </w:r>
      <w:r w:rsidR="00494337">
        <w:rPr>
          <w:rFonts w:ascii="Times New Roman" w:hAnsi="Times New Roman"/>
          <w:b/>
          <w:sz w:val="28"/>
          <w:szCs w:val="28"/>
        </w:rPr>
        <w:t xml:space="preserve"> </w:t>
      </w:r>
    </w:p>
    <w:p w:rsidR="00823AB9" w:rsidRDefault="00494337" w:rsidP="00823A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возрастной категории 14-16 лет</w:t>
      </w:r>
    </w:p>
    <w:p w:rsidR="00823AB9" w:rsidRPr="00E433BC" w:rsidRDefault="00823AB9" w:rsidP="00823AB9">
      <w:pPr>
        <w:pStyle w:val="21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</w:p>
    <w:p w:rsidR="00823AB9" w:rsidRPr="009321FF" w:rsidRDefault="00823AB9" w:rsidP="00823AB9">
      <w:pPr>
        <w:pStyle w:val="21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Модуль А. «Речевое развитие»</w:t>
      </w:r>
    </w:p>
    <w:p w:rsidR="00823AB9" w:rsidRPr="009321FF" w:rsidRDefault="00823AB9" w:rsidP="00823AB9">
      <w:pPr>
        <w:pStyle w:val="21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Задание «Выразительное чтение, презентация книги»</w:t>
      </w:r>
    </w:p>
    <w:p w:rsidR="00823AB9" w:rsidRPr="009321FF" w:rsidRDefault="00823AB9" w:rsidP="00823AB9">
      <w:pPr>
        <w:pStyle w:val="21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40" w:type="dxa"/>
        <w:tblInd w:w="108" w:type="dxa"/>
        <w:tblLook w:val="04A0"/>
      </w:tblPr>
      <w:tblGrid>
        <w:gridCol w:w="908"/>
        <w:gridCol w:w="8023"/>
        <w:gridCol w:w="709"/>
      </w:tblGrid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r w:rsidRPr="009321FF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321FF">
              <w:rPr>
                <w:rFonts w:ascii="Times New Roman" w:hAnsi="Times New Roman"/>
                <w:sz w:val="28"/>
                <w:szCs w:val="28"/>
              </w:rPr>
              <w:t xml:space="preserve">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Краткое изложение содержания литературного произведения (4-5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ормулировки развивающей задачи 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1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9321FF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9321FF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AB9" w:rsidRDefault="00823AB9" w:rsidP="00823AB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823AB9" w:rsidRPr="00EF16A2" w:rsidRDefault="00823AB9" w:rsidP="00823AB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В. «Конструирование и робототехника»</w:t>
      </w:r>
    </w:p>
    <w:p w:rsidR="00823AB9" w:rsidRPr="00EF16A2" w:rsidRDefault="00823AB9" w:rsidP="00823AB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по робототехнике для детей дошкольного возраста»</w:t>
      </w:r>
    </w:p>
    <w:p w:rsidR="00823AB9" w:rsidRPr="00EF16A2" w:rsidRDefault="00823AB9" w:rsidP="00823A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</w:t>
            </w: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823AB9" w:rsidRPr="00EF16A2" w:rsidRDefault="00823AB9" w:rsidP="00823A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3AB9" w:rsidRPr="00EF16A2" w:rsidRDefault="00823AB9" w:rsidP="00823AB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D</w:t>
      </w:r>
      <w:r w:rsidRPr="00EF16A2">
        <w:rPr>
          <w:rFonts w:ascii="Times New Roman" w:hAnsi="Times New Roman" w:cs="Times New Roman"/>
          <w:b/>
          <w:sz w:val="28"/>
        </w:rPr>
        <w:t>. «Познавательное развитие»</w:t>
      </w:r>
    </w:p>
    <w:p w:rsidR="00823AB9" w:rsidRPr="00EF16A2" w:rsidRDefault="00823AB9" w:rsidP="00823AB9">
      <w:pPr>
        <w:pStyle w:val="21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823AB9" w:rsidRPr="00EF16A2" w:rsidRDefault="00823AB9" w:rsidP="00823AB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B9" w:rsidRPr="00EF16A2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Целесообразность подобранных методов и приемов для решения </w:t>
            </w: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823AB9" w:rsidRPr="00EF16A2" w:rsidTr="00582D3E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Pr="00EF1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Подготовка (обработка)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Pr="00EF1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Синхронизация и соответствие музыки видео </w:t>
            </w:r>
            <w:proofErr w:type="spellStart"/>
            <w:r w:rsidRPr="00EF16A2">
              <w:rPr>
                <w:rFonts w:ascii="Times New Roman" w:hAnsi="Times New Roman"/>
                <w:sz w:val="28"/>
                <w:szCs w:val="28"/>
              </w:rPr>
              <w:t>контенту</w:t>
            </w:r>
            <w:proofErr w:type="spellEnd"/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23AB9" w:rsidRPr="00EF16A2" w:rsidTr="00582D3E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AB9" w:rsidRPr="00EF16A2" w:rsidTr="00582D3E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23AB9" w:rsidRPr="00EF16A2" w:rsidTr="00582D3E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3AB9" w:rsidRPr="00EF16A2" w:rsidRDefault="00823AB9" w:rsidP="00582D3E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23AB9" w:rsidRPr="00EF16A2" w:rsidRDefault="00823AB9" w:rsidP="00582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823AB9" w:rsidRPr="00EF16A2" w:rsidRDefault="00823AB9" w:rsidP="00823AB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sectPr w:rsidR="00823AB9" w:rsidRPr="00EF16A2" w:rsidSect="00346D63">
      <w:headerReference w:type="default" r:id="rId7"/>
      <w:footerReference w:type="default" r:id="rId8"/>
      <w:pgSz w:w="11906" w:h="16838"/>
      <w:pgMar w:top="2240" w:right="850" w:bottom="1134" w:left="1701" w:header="708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42" w:rsidRDefault="00DF5642" w:rsidP="002F098B">
      <w:r>
        <w:separator/>
      </w:r>
    </w:p>
  </w:endnote>
  <w:endnote w:type="continuationSeparator" w:id="0">
    <w:p w:rsidR="00DF5642" w:rsidRDefault="00DF5642" w:rsidP="002F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764FCE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-955675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4FCE" w:rsidRDefault="00764F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42" w:rsidRDefault="00DF5642" w:rsidP="002F098B">
      <w:r>
        <w:separator/>
      </w:r>
    </w:p>
  </w:footnote>
  <w:footnote w:type="continuationSeparator" w:id="0">
    <w:p w:rsidR="00DF5642" w:rsidRDefault="00DF5642" w:rsidP="002F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6B5870">
    <w:pPr>
      <w:pStyle w:val="a5"/>
    </w:pPr>
    <w:r>
      <w:rPr>
        <w:noProof/>
        <w:lang w:eastAsia="ru-RU"/>
      </w:rPr>
      <w:pict>
        <v:oval id="Овал 4" o:spid="_x0000_s4097" style="position:absolute;margin-left:139.2pt;margin-top:38.45pt;width:38.25pt;height:3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" fillcolor="white [3212]" strokecolor="white [3212]" strokeweight="2pt"/>
      </w:pict>
    </w:r>
    <w:r w:rsidR="00764FC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64FCE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98B"/>
    <w:rsid w:val="000C1BB4"/>
    <w:rsid w:val="000F376D"/>
    <w:rsid w:val="000F7CF8"/>
    <w:rsid w:val="001403D5"/>
    <w:rsid w:val="00141A98"/>
    <w:rsid w:val="00164EED"/>
    <w:rsid w:val="001D1BAE"/>
    <w:rsid w:val="001F7D9C"/>
    <w:rsid w:val="00217F44"/>
    <w:rsid w:val="00265209"/>
    <w:rsid w:val="002672BC"/>
    <w:rsid w:val="00296931"/>
    <w:rsid w:val="002B64D6"/>
    <w:rsid w:val="002C4457"/>
    <w:rsid w:val="002F098B"/>
    <w:rsid w:val="00316BF4"/>
    <w:rsid w:val="0033161C"/>
    <w:rsid w:val="00346D63"/>
    <w:rsid w:val="0041146C"/>
    <w:rsid w:val="004637CD"/>
    <w:rsid w:val="004773E5"/>
    <w:rsid w:val="0048493C"/>
    <w:rsid w:val="00494337"/>
    <w:rsid w:val="004C7E32"/>
    <w:rsid w:val="004D3D96"/>
    <w:rsid w:val="00521C7F"/>
    <w:rsid w:val="00594447"/>
    <w:rsid w:val="005E5FBF"/>
    <w:rsid w:val="00666C30"/>
    <w:rsid w:val="006A53FC"/>
    <w:rsid w:val="006B5870"/>
    <w:rsid w:val="006E5E63"/>
    <w:rsid w:val="006E73E5"/>
    <w:rsid w:val="00764FCE"/>
    <w:rsid w:val="00823AB9"/>
    <w:rsid w:val="008F6016"/>
    <w:rsid w:val="00910D9C"/>
    <w:rsid w:val="00925B39"/>
    <w:rsid w:val="009351D6"/>
    <w:rsid w:val="00953083"/>
    <w:rsid w:val="00974B00"/>
    <w:rsid w:val="009D3EC4"/>
    <w:rsid w:val="00A86A03"/>
    <w:rsid w:val="00BD0728"/>
    <w:rsid w:val="00C179E6"/>
    <w:rsid w:val="00C50164"/>
    <w:rsid w:val="00CB50E8"/>
    <w:rsid w:val="00CB6F35"/>
    <w:rsid w:val="00CD4553"/>
    <w:rsid w:val="00D0538C"/>
    <w:rsid w:val="00D54FED"/>
    <w:rsid w:val="00DD4B7B"/>
    <w:rsid w:val="00DF5642"/>
    <w:rsid w:val="00EB4A02"/>
    <w:rsid w:val="00F175AE"/>
    <w:rsid w:val="00F5628F"/>
    <w:rsid w:val="00F56BEB"/>
    <w:rsid w:val="00F972CF"/>
    <w:rsid w:val="00FA4B63"/>
    <w:rsid w:val="00FA4BB1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List 2"/>
    <w:basedOn w:val="a"/>
    <w:unhideWhenUsed/>
    <w:rsid w:val="00823AB9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B51-9ECB-4100-96F1-5CF5B26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МЮД</cp:lastModifiedBy>
  <cp:revision>8</cp:revision>
  <cp:lastPrinted>2017-11-24T07:38:00Z</cp:lastPrinted>
  <dcterms:created xsi:type="dcterms:W3CDTF">2018-01-09T08:04:00Z</dcterms:created>
  <dcterms:modified xsi:type="dcterms:W3CDTF">2018-01-14T14:20:00Z</dcterms:modified>
</cp:coreProperties>
</file>